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6065D" w14:textId="77777777" w:rsidR="0020287E" w:rsidRPr="0020287E" w:rsidRDefault="0020287E" w:rsidP="002028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0287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Bruneau</w:t>
      </w:r>
      <w:r w:rsidRPr="0020287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noBreakHyphen/>
        <w:t>Grand</w:t>
      </w:r>
      <w:r w:rsidRPr="0020287E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> </w:t>
      </w:r>
      <w:r w:rsidRPr="0020287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View Joint School District #365</w:t>
      </w:r>
    </w:p>
    <w:p w14:paraId="211F05A3" w14:textId="77777777" w:rsidR="0020287E" w:rsidRPr="0020287E" w:rsidRDefault="0020287E" w:rsidP="00202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Position: Custodian</w:t>
      </w: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028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Bruneau and Grand View, Idaho (Schools within the District)</w:t>
      </w:r>
    </w:p>
    <w:p w14:paraId="3E280E9D" w14:textId="77777777" w:rsidR="0020287E" w:rsidRPr="0020287E" w:rsidRDefault="0020287E" w:rsidP="002028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028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Overview</w:t>
      </w:r>
    </w:p>
    <w:p w14:paraId="21C5730E" w14:textId="77777777" w:rsidR="0020287E" w:rsidRPr="0020287E" w:rsidRDefault="0020287E" w:rsidP="00202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Bruneau</w:t>
      </w: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noBreakHyphen/>
        <w:t xml:space="preserve">Grand View Joint School District #365 is currently seeking a dedicated </w:t>
      </w:r>
      <w:r w:rsidRPr="002028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Custodian</w:t>
      </w: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join our team. This is a </w:t>
      </w:r>
      <w:r w:rsidRPr="002028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classified position</w:t>
      </w: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is </w:t>
      </w:r>
      <w:r w:rsidRPr="002028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open immediately</w:t>
      </w: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will remain </w:t>
      </w:r>
      <w:r w:rsidRPr="002028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open until filled</w:t>
      </w: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Custodians play a vital role in maintaining clean, safe, and welcoming learning environments across our rural community schools.</w:t>
      </w:r>
    </w:p>
    <w:p w14:paraId="2EDBA7A5" w14:textId="77777777" w:rsidR="0020287E" w:rsidRPr="0020287E" w:rsidRDefault="00000000" w:rsidP="002028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148E390">
          <v:rect id="_x0000_i1025" style="width:0;height:1.5pt" o:hralign="center" o:hrstd="t" o:hr="t" fillcolor="#a0a0a0" stroked="f"/>
        </w:pict>
      </w:r>
    </w:p>
    <w:p w14:paraId="3BBB2A53" w14:textId="77777777" w:rsidR="0020287E" w:rsidRPr="0020287E" w:rsidRDefault="0020287E" w:rsidP="002028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028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Responsibilities</w:t>
      </w:r>
    </w:p>
    <w:p w14:paraId="165393A3" w14:textId="77777777" w:rsidR="0020287E" w:rsidRPr="0020287E" w:rsidRDefault="0020287E" w:rsidP="0020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Perform daily cleaning and sanitation of assigned school facilities, including classrooms, restrooms, hallways, and common areas.</w:t>
      </w:r>
    </w:p>
    <w:p w14:paraId="1F5393C2" w14:textId="77777777" w:rsidR="0020287E" w:rsidRPr="0020287E" w:rsidRDefault="0020287E" w:rsidP="0020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windows, floors, and surfaces are clean, polished, and free of debris.</w:t>
      </w:r>
    </w:p>
    <w:p w14:paraId="64582E26" w14:textId="77777777" w:rsidR="0020287E" w:rsidRPr="0020287E" w:rsidRDefault="0020287E" w:rsidP="0020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Empty trash receptacles and replace liners.</w:t>
      </w:r>
    </w:p>
    <w:p w14:paraId="25EF5C3F" w14:textId="77777777" w:rsidR="0020287E" w:rsidRPr="0020287E" w:rsidRDefault="0020287E" w:rsidP="0020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Operate custodial equipment safely and perform routine maintenance checks.</w:t>
      </w:r>
    </w:p>
    <w:p w14:paraId="6AB29AB3" w14:textId="77777777" w:rsidR="0020287E" w:rsidRPr="0020287E" w:rsidRDefault="0020287E" w:rsidP="0020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cleaning supplies and request replenishment when needed.</w:t>
      </w:r>
    </w:p>
    <w:p w14:paraId="60E5BF9C" w14:textId="77777777" w:rsidR="0020287E" w:rsidRPr="0020287E" w:rsidRDefault="0020287E" w:rsidP="0020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Respond to maintenance issues promptly and assist with minor repairs or report larger concerns.</w:t>
      </w:r>
    </w:p>
    <w:p w14:paraId="68F4A3CD" w14:textId="77777777" w:rsidR="0020287E" w:rsidRPr="0020287E" w:rsidRDefault="0020287E" w:rsidP="0020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Uphold a safe, secure, and orderly school environment for students, staff, and visitors.</w:t>
      </w:r>
    </w:p>
    <w:p w14:paraId="0C3CF167" w14:textId="77777777" w:rsidR="0020287E" w:rsidRPr="0020287E" w:rsidRDefault="00000000" w:rsidP="002028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44EF7F6">
          <v:rect id="_x0000_i1026" style="width:0;height:1.5pt" o:hralign="center" o:hrstd="t" o:hr="t" fillcolor="#a0a0a0" stroked="f"/>
        </w:pict>
      </w:r>
    </w:p>
    <w:p w14:paraId="1905AE8C" w14:textId="77777777" w:rsidR="0020287E" w:rsidRPr="0020287E" w:rsidRDefault="0020287E" w:rsidP="002028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028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Qualifications</w:t>
      </w:r>
    </w:p>
    <w:p w14:paraId="0A05F832" w14:textId="77777777" w:rsidR="0020287E" w:rsidRPr="0020287E" w:rsidRDefault="0020287E" w:rsidP="002028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Prior custodial or maintenance experience preferred, especially within educational settings.</w:t>
      </w:r>
    </w:p>
    <w:p w14:paraId="220F46A5" w14:textId="77777777" w:rsidR="0020287E" w:rsidRPr="0020287E" w:rsidRDefault="0020287E" w:rsidP="002028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Ability to lift, carry, and move equipment and materials (up to 50 </w:t>
      </w:r>
      <w:proofErr w:type="spellStart"/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lbs</w:t>
      </w:r>
      <w:proofErr w:type="spellEnd"/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3F15EF6C" w14:textId="77777777" w:rsidR="0020287E" w:rsidRPr="0020287E" w:rsidRDefault="0020287E" w:rsidP="002028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Reliable, with strong attention to detail and a proactive attitude.</w:t>
      </w:r>
    </w:p>
    <w:p w14:paraId="478EE703" w14:textId="77777777" w:rsidR="0020287E" w:rsidRPr="0020287E" w:rsidRDefault="0020287E" w:rsidP="002028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communication skills and ability to work independently under general supervision.</w:t>
      </w:r>
    </w:p>
    <w:p w14:paraId="504143B1" w14:textId="77777777" w:rsidR="0020287E" w:rsidRPr="0020287E" w:rsidRDefault="0020287E" w:rsidP="002028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Familiarity with health and safety protocols is a plus.</w:t>
      </w:r>
    </w:p>
    <w:p w14:paraId="72CEC2D3" w14:textId="77777777" w:rsidR="0020287E" w:rsidRPr="0020287E" w:rsidRDefault="00000000" w:rsidP="002028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48B5A88">
          <v:rect id="_x0000_i1027" style="width:0;height:1.5pt" o:hralign="center" o:hrstd="t" o:hr="t" fillcolor="#a0a0a0" stroked="f"/>
        </w:pict>
      </w:r>
    </w:p>
    <w:p w14:paraId="01151D94" w14:textId="77777777" w:rsidR="0020287E" w:rsidRPr="0020287E" w:rsidRDefault="0020287E" w:rsidP="002028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028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Compensation &amp; Benefits</w:t>
      </w:r>
    </w:p>
    <w:p w14:paraId="221C733C" w14:textId="465E0E94" w:rsidR="0020287E" w:rsidRPr="0020287E" w:rsidRDefault="0020287E" w:rsidP="00202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Employees working </w:t>
      </w:r>
      <w:r w:rsidR="004317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2028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0 or more hours per week may qualify for these benefits</w:t>
      </w: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87D8EAE" w14:textId="77777777" w:rsidR="0020287E" w:rsidRPr="0020287E" w:rsidRDefault="0020287E" w:rsidP="002028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Medical Insurance</w:t>
      </w:r>
    </w:p>
    <w:p w14:paraId="43D76BEF" w14:textId="77777777" w:rsidR="0020287E" w:rsidRPr="0020287E" w:rsidRDefault="0020287E" w:rsidP="002028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Dental Insurance</w:t>
      </w:r>
    </w:p>
    <w:p w14:paraId="3A549354" w14:textId="77777777" w:rsidR="0020287E" w:rsidRPr="0020287E" w:rsidRDefault="0020287E" w:rsidP="002028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Life Insurance</w:t>
      </w:r>
    </w:p>
    <w:p w14:paraId="59A4DFBF" w14:textId="77777777" w:rsidR="0020287E" w:rsidRPr="0020287E" w:rsidRDefault="0020287E" w:rsidP="002028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Short-term Disability Insurance</w:t>
      </w:r>
    </w:p>
    <w:p w14:paraId="2528813F" w14:textId="77777777" w:rsidR="0020287E" w:rsidRPr="0020287E" w:rsidRDefault="0020287E" w:rsidP="002028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Paid Time Off</w:t>
      </w: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5" w:tgtFrame="_blank" w:history="1">
        <w:r w:rsidRPr="0020287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sd365.us</w:t>
        </w:r>
      </w:hyperlink>
    </w:p>
    <w:p w14:paraId="1DF32614" w14:textId="77777777" w:rsidR="0020287E" w:rsidRPr="0020287E" w:rsidRDefault="00000000" w:rsidP="002028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11CD5CB">
          <v:rect id="_x0000_i1028" style="width:0;height:1.5pt" o:hralign="center" o:hrstd="t" o:hr="t" fillcolor="#a0a0a0" stroked="f"/>
        </w:pict>
      </w:r>
    </w:p>
    <w:p w14:paraId="14089F17" w14:textId="77777777" w:rsidR="0020287E" w:rsidRPr="0020287E" w:rsidRDefault="0020287E" w:rsidP="002028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028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How to Apply</w:t>
      </w:r>
    </w:p>
    <w:p w14:paraId="29CBF652" w14:textId="77777777" w:rsidR="0020287E" w:rsidRPr="0020287E" w:rsidRDefault="0020287E" w:rsidP="002028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Visit our Human Resources page to download the </w:t>
      </w:r>
      <w:r w:rsidRPr="002028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Classified Application</w:t>
      </w: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available on the district’s website or at the District Office.</w:t>
      </w: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6" w:tgtFrame="_blank" w:history="1">
        <w:r w:rsidRPr="0020287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sd365.us</w:t>
        </w:r>
      </w:hyperlink>
    </w:p>
    <w:p w14:paraId="10B56DC6" w14:textId="77777777" w:rsidR="0020287E" w:rsidRPr="0020287E" w:rsidRDefault="0020287E" w:rsidP="002028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Complete the application and save it to your computer.</w:t>
      </w:r>
    </w:p>
    <w:p w14:paraId="1B41116F" w14:textId="77777777" w:rsidR="0020287E" w:rsidRPr="0020287E" w:rsidRDefault="0020287E" w:rsidP="002028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 the completed application and a brief cover letter to:</w:t>
      </w: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028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JayDene Aquiso</w:t>
      </w: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Human Resources — </w:t>
      </w:r>
      <w:r w:rsidRPr="002028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jaydene.aquiso@sd365.us</w:t>
      </w: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7" w:tgtFrame="_blank" w:history="1">
        <w:r w:rsidRPr="0020287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sd365.us</w:t>
        </w:r>
      </w:hyperlink>
    </w:p>
    <w:p w14:paraId="2A469443" w14:textId="77777777" w:rsidR="0020287E" w:rsidRPr="0020287E" w:rsidRDefault="0020287E" w:rsidP="002028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Applications accepted immediately</w:t>
      </w: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the position remains </w:t>
      </w:r>
      <w:r w:rsidRPr="002028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open until filled</w:t>
      </w: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8" w:tgtFrame="_blank" w:history="1">
        <w:r w:rsidRPr="0020287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sd365.us</w:t>
        </w:r>
      </w:hyperlink>
    </w:p>
    <w:p w14:paraId="70B28602" w14:textId="77777777" w:rsidR="0020287E" w:rsidRPr="0020287E" w:rsidRDefault="00000000" w:rsidP="002028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A42A40A">
          <v:rect id="_x0000_i1029" style="width:0;height:1.5pt" o:hralign="center" o:hrstd="t" o:hr="t" fillcolor="#a0a0a0" stroked="f"/>
        </w:pict>
      </w:r>
    </w:p>
    <w:p w14:paraId="0BCBF95C" w14:textId="77777777" w:rsidR="0020287E" w:rsidRPr="0020287E" w:rsidRDefault="0020287E" w:rsidP="002028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028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Why Join Us?</w:t>
      </w:r>
    </w:p>
    <w:p w14:paraId="2B29F100" w14:textId="77777777" w:rsidR="0020287E" w:rsidRPr="0020287E" w:rsidRDefault="0020287E" w:rsidP="00202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a small, community-focused school district nestled in southwestern Idaho, Bruneau</w:t>
      </w: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noBreakHyphen/>
        <w:t>Grand View values each team member’s contribution. You’ll work in a supportive environment where safety, teamwork, and student well-being are paramount.</w:t>
      </w:r>
    </w:p>
    <w:p w14:paraId="030F57C8" w14:textId="77777777" w:rsidR="0020287E" w:rsidRPr="0020287E" w:rsidRDefault="00000000" w:rsidP="002028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99BDE8F">
          <v:rect id="_x0000_i1030" style="width:0;height:1.5pt" o:hralign="center" o:hrstd="t" o:hr="t" fillcolor="#a0a0a0" stroked="f"/>
        </w:pict>
      </w:r>
    </w:p>
    <w:p w14:paraId="7EA751C5" w14:textId="77777777" w:rsidR="0020287E" w:rsidRPr="0020287E" w:rsidRDefault="0020287E" w:rsidP="00202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28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Bruneau</w:t>
      </w:r>
      <w:r w:rsidRPr="002028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noBreakHyphen/>
        <w:t>Grand View Joint School District #365</w:t>
      </w: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an </w:t>
      </w:r>
      <w:r w:rsidRPr="002028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equal opportunity employer</w:t>
      </w:r>
      <w:r w:rsidRPr="0020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committed to fostering inclusive and equitable workplaces.</w:t>
      </w:r>
    </w:p>
    <w:p w14:paraId="41C4E578" w14:textId="77777777" w:rsidR="00F450DA" w:rsidRDefault="00F450DA"/>
    <w:sectPr w:rsidR="00F4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26848"/>
    <w:multiLevelType w:val="multilevel"/>
    <w:tmpl w:val="E03A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41557"/>
    <w:multiLevelType w:val="multilevel"/>
    <w:tmpl w:val="D706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329CF"/>
    <w:multiLevelType w:val="multilevel"/>
    <w:tmpl w:val="6132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6D19D3"/>
    <w:multiLevelType w:val="multilevel"/>
    <w:tmpl w:val="C3F8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5545781">
    <w:abstractNumId w:val="3"/>
  </w:num>
  <w:num w:numId="2" w16cid:durableId="1985501519">
    <w:abstractNumId w:val="1"/>
  </w:num>
  <w:num w:numId="3" w16cid:durableId="806241623">
    <w:abstractNumId w:val="0"/>
  </w:num>
  <w:num w:numId="4" w16cid:durableId="299499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7E"/>
    <w:rsid w:val="0020287E"/>
    <w:rsid w:val="0043172F"/>
    <w:rsid w:val="00BD2B12"/>
    <w:rsid w:val="00F4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13F8"/>
  <w15:chartTrackingRefBased/>
  <w15:docId w15:val="{B0A64B30-78A6-4579-A444-A5E8131D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2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2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8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8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8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8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8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8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8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8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8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8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87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028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s-1">
    <w:name w:val="ms-1"/>
    <w:basedOn w:val="DefaultParagraphFont"/>
    <w:rsid w:val="0020287E"/>
  </w:style>
  <w:style w:type="character" w:customStyle="1" w:styleId="max-w-full">
    <w:name w:val="max-w-full"/>
    <w:basedOn w:val="DefaultParagraphFont"/>
    <w:rsid w:val="00202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365.us/human-resources?utm_source=chatgp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d365.us/human-resources?utm_source=chatg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d365.us/human-resources?utm_source=chatgpt.com" TargetMode="External"/><Relationship Id="rId5" Type="http://schemas.openxmlformats.org/officeDocument/2006/relationships/hyperlink" Target="https://www.sd365.us/human-resources?utm_source=chatgp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JayDene Aquiso</dc:creator>
  <cp:keywords/>
  <dc:description/>
  <cp:lastModifiedBy>JayDene Aquiso</cp:lastModifiedBy>
  <cp:revision>2</cp:revision>
  <dcterms:created xsi:type="dcterms:W3CDTF">2025-09-06T04:26:00Z</dcterms:created>
  <dcterms:modified xsi:type="dcterms:W3CDTF">2025-09-06T04:29:00Z</dcterms:modified>
</cp:coreProperties>
</file>